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6" w:beforeLines="5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pacing w:val="-4"/>
          <w:sz w:val="22"/>
          <w:szCs w:val="22"/>
          <w:lang w:val="en-US"/>
        </w:rPr>
      </w:pPr>
      <w:bookmarkStart w:id="0" w:name="_GoBack"/>
      <w:r>
        <w:rPr>
          <w:rFonts w:hint="eastAsia" w:ascii="宋体" w:hAnsi="宋体" w:eastAsia="宋体" w:cs="宋体"/>
          <w:color w:val="000000"/>
          <w:spacing w:val="-4"/>
          <w:sz w:val="22"/>
          <w:szCs w:val="22"/>
        </w:rPr>
        <w:t>附件</w:t>
      </w:r>
      <w:r>
        <w:rPr>
          <w:rFonts w:hint="eastAsia" w:ascii="宋体" w:hAnsi="宋体" w:eastAsia="宋体" w:cs="宋体"/>
          <w:color w:val="000000"/>
          <w:spacing w:val="-4"/>
          <w:sz w:val="22"/>
          <w:szCs w:val="22"/>
          <w:lang w:val="en-US" w:eastAsia="zh-CN"/>
        </w:rPr>
        <w:t>2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/>
        </w:rPr>
        <w:t>2020年淮安经济技术开发区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>公开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eastAsia="zh-CN"/>
        </w:rPr>
        <w:t>招聘城市网格专职网格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员报名表</w:t>
      </w:r>
    </w:p>
    <w:tbl>
      <w:tblPr>
        <w:tblStyle w:val="2"/>
        <w:tblpPr w:leftFromText="180" w:rightFromText="180" w:vertAnchor="text" w:horzAnchor="page" w:tblpX="1746" w:tblpY="132"/>
        <w:tblOverlap w:val="never"/>
        <w:tblW w:w="91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040"/>
        <w:gridCol w:w="910"/>
        <w:gridCol w:w="700"/>
        <w:gridCol w:w="90"/>
        <w:gridCol w:w="3"/>
        <w:gridCol w:w="807"/>
        <w:gridCol w:w="815"/>
        <w:gridCol w:w="895"/>
        <w:gridCol w:w="1086"/>
        <w:gridCol w:w="16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姓   名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性  别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民  族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出</w:t>
            </w: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生年</w:t>
            </w: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月</w:t>
            </w:r>
          </w:p>
        </w:tc>
        <w:tc>
          <w:tcPr>
            <w:tcW w:w="1086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691" w:type="dxa"/>
            <w:vMerge w:val="restart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本人近期免冠正面二寸电子证件照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4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  <w:t>户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 xml:space="preserve">籍   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  <w:t>是否退役军人</w:t>
            </w:r>
          </w:p>
        </w:tc>
        <w:tc>
          <w:tcPr>
            <w:tcW w:w="7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政</w:t>
            </w: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治面</w:t>
            </w: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貌</w:t>
            </w:r>
          </w:p>
        </w:tc>
        <w:tc>
          <w:tcPr>
            <w:tcW w:w="8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43" w:type="dxa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  <w:t>家庭住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址</w:t>
            </w:r>
          </w:p>
        </w:tc>
        <w:tc>
          <w:tcPr>
            <w:tcW w:w="436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eastAsia="zh-CN"/>
              </w:rPr>
              <w:t>婚</w:t>
            </w: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43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eastAsia="zh-CN"/>
              </w:rPr>
              <w:t>历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毕业院校</w:t>
            </w: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eastAsia="zh-CN"/>
              </w:rPr>
              <w:t>及专业</w:t>
            </w:r>
          </w:p>
        </w:tc>
        <w:tc>
          <w:tcPr>
            <w:tcW w:w="3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4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代码</w:t>
            </w:r>
          </w:p>
        </w:tc>
        <w:tc>
          <w:tcPr>
            <w:tcW w:w="27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eastAsia="zh-CN"/>
              </w:rPr>
              <w:t>是否接受调剂</w:t>
            </w:r>
          </w:p>
        </w:tc>
        <w:tc>
          <w:tcPr>
            <w:tcW w:w="367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4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联系电话</w:t>
            </w:r>
          </w:p>
        </w:tc>
        <w:tc>
          <w:tcPr>
            <w:tcW w:w="27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身份证</w:t>
            </w: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eastAsia="zh-CN"/>
              </w:rPr>
              <w:t>号码</w:t>
            </w:r>
          </w:p>
        </w:tc>
        <w:tc>
          <w:tcPr>
            <w:tcW w:w="367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4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eastAsia="zh-CN"/>
              </w:rPr>
              <w:t>奖惩情况</w:t>
            </w:r>
          </w:p>
        </w:tc>
        <w:tc>
          <w:tcPr>
            <w:tcW w:w="803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43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家</w:t>
            </w: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成</w:t>
            </w: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员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姓  名</w:t>
            </w:r>
          </w:p>
        </w:tc>
        <w:tc>
          <w:tcPr>
            <w:tcW w:w="17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称</w:t>
            </w: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谓</w:t>
            </w:r>
          </w:p>
        </w:tc>
        <w:tc>
          <w:tcPr>
            <w:tcW w:w="36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单位</w:t>
            </w:r>
          </w:p>
        </w:tc>
        <w:tc>
          <w:tcPr>
            <w:tcW w:w="1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43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7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36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43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7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36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43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7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36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43" w:type="dxa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7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36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5" w:hRule="atLeast"/>
        </w:trPr>
        <w:tc>
          <w:tcPr>
            <w:tcW w:w="114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本</w:t>
            </w: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简</w:t>
            </w: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历</w:t>
            </w:r>
          </w:p>
        </w:tc>
        <w:tc>
          <w:tcPr>
            <w:tcW w:w="80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180" w:type="dxa"/>
            <w:gridSpan w:val="11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422" w:firstLineChars="200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本人承诺以上提供信息真实有效，否则后果自负。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right="420" w:firstLine="3584" w:firstLineChars="1700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签名：　　　　　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right="480" w:firstLine="6957" w:firstLineChars="3300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年   月　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43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left="211" w:hanging="211" w:hangingChars="100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资格审</w:t>
            </w: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eastAsia="zh-CN"/>
              </w:rPr>
              <w:t>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left="211" w:hanging="211" w:hangingChars="100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 xml:space="preserve">意 </w:t>
            </w: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见</w:t>
            </w:r>
          </w:p>
        </w:tc>
        <w:tc>
          <w:tcPr>
            <w:tcW w:w="8037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620" w:firstLineChars="294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620" w:firstLineChars="294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843" w:firstLineChars="400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单位（盖章）</w:t>
            </w: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　</w:t>
            </w: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eastAsia="zh-CN"/>
              </w:rPr>
              <w:t>初审人签字：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 xml:space="preserve">   　　　</w:t>
            </w: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eastAsia="zh-CN"/>
              </w:rPr>
              <w:t>复审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人签字：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360" w:firstLineChars="100"/>
        <w:outlineLvl w:val="9"/>
        <w:rPr>
          <w:rFonts w:hint="eastAsia" w:ascii="方正仿宋_GBK" w:eastAsia="方正仿宋_GBK"/>
          <w:bCs/>
          <w:sz w:val="36"/>
          <w:szCs w:val="36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D54B2"/>
    <w:rsid w:val="067C47E6"/>
    <w:rsid w:val="07F32E92"/>
    <w:rsid w:val="092D7923"/>
    <w:rsid w:val="10FD0E09"/>
    <w:rsid w:val="16DE7D2A"/>
    <w:rsid w:val="16EF6631"/>
    <w:rsid w:val="188E076F"/>
    <w:rsid w:val="1C7C4FDD"/>
    <w:rsid w:val="1F0B3430"/>
    <w:rsid w:val="21E36DD2"/>
    <w:rsid w:val="22480E64"/>
    <w:rsid w:val="23C4793F"/>
    <w:rsid w:val="25925310"/>
    <w:rsid w:val="29AB7AA3"/>
    <w:rsid w:val="2A1937FF"/>
    <w:rsid w:val="2A81040A"/>
    <w:rsid w:val="2D3753EE"/>
    <w:rsid w:val="305226DF"/>
    <w:rsid w:val="32953AE6"/>
    <w:rsid w:val="344207F3"/>
    <w:rsid w:val="356E31D6"/>
    <w:rsid w:val="38216DE0"/>
    <w:rsid w:val="3FDD423C"/>
    <w:rsid w:val="44751CD3"/>
    <w:rsid w:val="4ACC02E5"/>
    <w:rsid w:val="4C3252F4"/>
    <w:rsid w:val="53D50BAB"/>
    <w:rsid w:val="53DD54B2"/>
    <w:rsid w:val="55EC62F6"/>
    <w:rsid w:val="56F2564F"/>
    <w:rsid w:val="573A27AE"/>
    <w:rsid w:val="58257EC9"/>
    <w:rsid w:val="58AC7FF0"/>
    <w:rsid w:val="62664E16"/>
    <w:rsid w:val="639C1BFB"/>
    <w:rsid w:val="668E1EC2"/>
    <w:rsid w:val="686453A8"/>
    <w:rsid w:val="68925155"/>
    <w:rsid w:val="69C74437"/>
    <w:rsid w:val="69D40D00"/>
    <w:rsid w:val="6C326A43"/>
    <w:rsid w:val="6C5551F9"/>
    <w:rsid w:val="6D7B243C"/>
    <w:rsid w:val="6F9C1433"/>
    <w:rsid w:val="72803BB3"/>
    <w:rsid w:val="72836654"/>
    <w:rsid w:val="7345768E"/>
    <w:rsid w:val="78185594"/>
    <w:rsid w:val="79567B13"/>
    <w:rsid w:val="7A32542B"/>
    <w:rsid w:val="7A9F16A5"/>
    <w:rsid w:val="7CC05E0F"/>
    <w:rsid w:val="7FBE10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2018-01-23T02:18:00Z</dcterms:created>
  <dc:creator>gwyk</dc:creator>
  <cp:lastModifiedBy>zzb001</cp:lastModifiedBy>
  <cp:lastPrinted>2020-07-23T07:37:00Z</cp:lastPrinted>
  <dcterms:modified xsi:type="dcterms:W3CDTF">2020-07-27T06:35:37Z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